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664F6" w14:textId="6CB5DDDA" w:rsidR="00BC61DB" w:rsidRPr="00801CE9" w:rsidRDefault="78A1B445">
      <w:pPr>
        <w:rPr>
          <w:rFonts w:ascii="Raleway" w:hAnsi="Raleway"/>
          <w:sz w:val="24"/>
          <w:szCs w:val="24"/>
        </w:rPr>
      </w:pPr>
      <w:bookmarkStart w:id="0" w:name="_GoBack"/>
      <w:r w:rsidRPr="00801CE9">
        <w:rPr>
          <w:rFonts w:ascii="Raleway" w:hAnsi="Raleway"/>
          <w:sz w:val="24"/>
          <w:szCs w:val="24"/>
        </w:rPr>
        <w:t>XIII. kerület közigazgatási területén lévő szökőkutak, ívókutak, párakapuk</w:t>
      </w:r>
      <w:r w:rsidR="00CB23E7">
        <w:rPr>
          <w:rFonts w:ascii="Raleway" w:hAnsi="Raleway"/>
          <w:sz w:val="24"/>
          <w:szCs w:val="24"/>
        </w:rPr>
        <w:t>,</w:t>
      </w:r>
      <w:r w:rsidR="00CB23E7" w:rsidRPr="00CB23E7">
        <w:t xml:space="preserve"> </w:t>
      </w:r>
      <w:r w:rsidR="00CB23E7" w:rsidRPr="00CB23E7">
        <w:rPr>
          <w:rFonts w:ascii="Raleway" w:hAnsi="Raleway"/>
          <w:sz w:val="24"/>
          <w:szCs w:val="24"/>
        </w:rPr>
        <w:t>vízarchitektúrák</w:t>
      </w:r>
      <w:r w:rsidR="00CB23E7">
        <w:rPr>
          <w:rFonts w:ascii="Raleway" w:hAnsi="Raleway"/>
          <w:sz w:val="24"/>
          <w:szCs w:val="24"/>
        </w:rPr>
        <w:t xml:space="preserve"> listája</w:t>
      </w:r>
    </w:p>
    <w:bookmarkEnd w:id="0"/>
    <w:p w14:paraId="29B01406" w14:textId="50CC3181" w:rsidR="1DE29DC4" w:rsidRPr="00801CE9" w:rsidRDefault="1DE29DC4" w:rsidP="6EA8870A">
      <w:pPr>
        <w:rPr>
          <w:rFonts w:ascii="Raleway" w:hAnsi="Raleway"/>
          <w:sz w:val="24"/>
          <w:szCs w:val="24"/>
        </w:rPr>
      </w:pPr>
      <w:r w:rsidRPr="00801CE9">
        <w:rPr>
          <w:rFonts w:ascii="Raleway" w:hAnsi="Raleway"/>
          <w:sz w:val="24"/>
          <w:szCs w:val="24"/>
        </w:rPr>
        <w:t>Ivókutak: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849"/>
        <w:gridCol w:w="3574"/>
        <w:gridCol w:w="2493"/>
      </w:tblGrid>
      <w:tr w:rsidR="6EA8870A" w:rsidRPr="00801CE9" w14:paraId="5044A0FD" w14:textId="77777777" w:rsidTr="6EA8870A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F6E7D" w14:textId="7C553661" w:rsidR="6EA8870A" w:rsidRPr="00801CE9" w:rsidRDefault="6EA8870A">
            <w:pPr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CCEF6" w14:textId="50D1A2F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b/>
                <w:bCs/>
                <w:i/>
                <w:iCs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b/>
                <w:bCs/>
                <w:i/>
                <w:iCs/>
                <w:sz w:val="24"/>
                <w:szCs w:val="24"/>
              </w:rPr>
              <w:t>cím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F2CF3" w14:textId="7DBE59D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b/>
                <w:bCs/>
                <w:i/>
                <w:iCs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b/>
                <w:bCs/>
                <w:i/>
                <w:iCs/>
                <w:sz w:val="24"/>
                <w:szCs w:val="24"/>
              </w:rPr>
              <w:t>tér jelleg</w:t>
            </w:r>
          </w:p>
        </w:tc>
      </w:tr>
      <w:tr w:rsidR="6EA8870A" w:rsidRPr="00801CE9" w14:paraId="6EB60982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80C26" w14:textId="1336F57E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927AE" w14:textId="2CCC130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Agyag utca 14 Mosoly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50AC7" w14:textId="272B3BA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0B3111E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68391" w14:textId="59C8F75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53704" w14:textId="1223482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Angyalföldi út 35-43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C8E8" w14:textId="231BA6F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labdapálya</w:t>
            </w:r>
          </w:p>
        </w:tc>
      </w:tr>
      <w:tr w:rsidR="6EA8870A" w:rsidRPr="00801CE9" w14:paraId="6E2301AC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8F841" w14:textId="4CC72293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F0FD3" w14:textId="2A54A42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Angyalföldi út 35-43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EC72A" w14:textId="7F28CD4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6C03498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3D302" w14:textId="218CCA8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A5FBE" w14:textId="068F97E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Apály utca 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B022B" w14:textId="7EEAD5A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602F0C31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F429B" w14:textId="77D9881F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EFC83" w14:textId="63581E3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Apály utca 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C7BEA" w14:textId="4B0A9068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65834E88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A1AFE" w14:textId="1CAD7A8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E88CB" w14:textId="27683FB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Apály utca 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CBDAE" w14:textId="6E819B8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283997C2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A1E40" w14:textId="2BA39838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4C061" w14:textId="17CA213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Baba tér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AD1FC" w14:textId="57BF067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05D7A819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21AFF" w14:textId="2D0E2A88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8A74A" w14:textId="431A435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Béke tér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0467F" w14:textId="08953CD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13FBB37C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4887E" w14:textId="000F954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AAD76" w14:textId="4D5FAB6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Bessenyei u 24-Váci u 64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EF8A3" w14:textId="2EECBF5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fitnesztér</w:t>
            </w:r>
          </w:p>
        </w:tc>
      </w:tr>
      <w:tr w:rsidR="6EA8870A" w:rsidRPr="00801CE9" w14:paraId="17DF694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28819" w14:textId="2758ADB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9F6D4" w14:textId="36E0318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Bessenyei u 24-Visegrádi u 67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4FDC7" w14:textId="68A2790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0B9E69A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1BEBE" w14:textId="08F79F60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F9796B" w14:textId="22C6D3B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Bulcsú park-Kassák Lajos utca 7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6F4A51" w14:textId="50F8DE1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4314B8E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7D07B" w14:textId="7164EC81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C7039" w14:textId="47835A7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Bulcsú park-Kassák Lajos utca 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F8365" w14:textId="6AA496A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7EF69A17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C380C" w14:textId="63E1301B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A40D9" w14:textId="25406AF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Cziffra György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8B1DD" w14:textId="42A3CA1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11553C51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F0ADE" w14:textId="4555A94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FE821" w14:textId="5AF9867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Dévényi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7EC20" w14:textId="611CAD5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02DE3FE1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AEAB7" w14:textId="45802E1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7C07D" w14:textId="64E8B02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Dagály utca 20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1346B" w14:textId="58071D4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7674BF12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C3C49" w14:textId="2B3B5F42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A51CE" w14:textId="14B8A27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Dagálysétány utca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33A3C" w14:textId="5BA1760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41EDACA5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F97F0" w14:textId="0E9823D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0509C" w14:textId="42A2814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Dagálysétány utca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DA1B2" w14:textId="0E42A1E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7D0C15A4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BE9BC" w14:textId="4F8601F6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4B9FC" w14:textId="06E40278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Debrecen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1D0C7" w14:textId="2A4CC200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4B04AAE0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5AD15" w14:textId="7DD5F352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73B0A" w14:textId="0DD5A37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Dráva park játszótér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21ABD" w14:textId="373F840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1586F10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40208" w14:textId="6D8A28E0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6756D" w14:textId="61B8F71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Dráva park fitnesz tér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C30B1" w14:textId="1BFCB01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fitnesztér</w:t>
            </w:r>
          </w:p>
        </w:tc>
      </w:tr>
      <w:tr w:rsidR="6EA8870A" w:rsidRPr="00801CE9" w14:paraId="037AD372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05B2C" w14:textId="73C6F26A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A1515" w14:textId="7F77F85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Eszék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830CB" w14:textId="1131D30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19FF7858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4AAB9" w14:textId="75892BD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4BEBF45" w14:textId="69FE00B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Esztergomi út 52/a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3365A" w14:textId="45CFC9D0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627DF39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FDA3A" w14:textId="177604B4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D683E" w14:textId="534E157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Fiastyúk utca 17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C18D4" w14:textId="412072B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649C3C8E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18933" w14:textId="12ECD16B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6AC01" w14:textId="2706074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Forgách köz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81CF8" w14:textId="081C1B1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5857D11A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C5F64" w14:textId="63F951EF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FFFC5" w14:textId="5B24EE5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Futár utca 7-17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EA285" w14:textId="7AF7623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26AB8B1A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3B788" w14:textId="049F2514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3DB83" w14:textId="7CA01A0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Futár utca 7-17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B2B74" w14:textId="43AE3BA8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4BE5D7EB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85FD2" w14:textId="0E472250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8BB1F" w14:textId="4768B30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Futár utca 7-17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0CCE0" w14:textId="14906138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418B0CB9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9341B" w14:textId="4770DA91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98B41" w14:textId="370F189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Gergely Győző utca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99247" w14:textId="4C164A3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661C4821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880C4" w14:textId="33207151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29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38E64" w14:textId="27F6879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Gergely Győző utca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F0477" w14:textId="409EABB0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7FE5CFB8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24815" w14:textId="47D193C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74781" w14:textId="1B561A1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Gidófalvy Lajos utca 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5FE6C" w14:textId="2B0F86B0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69127C6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ED94C" w14:textId="4E273E0B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30283" w14:textId="49844BF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Gidófalvy Lajos utca 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12A75" w14:textId="365DE2A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105BFB7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92A6E" w14:textId="5FB394F4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C55CC" w14:textId="154B61D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Gyermek tér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52BAE" w14:textId="536964D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591BEB00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AA445" w14:textId="53CA9E83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597BB" w14:textId="58EEA83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Gyöngyösi sétány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DE516" w14:textId="681C569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5E231FB9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8E10A" w14:textId="7A265827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BE81F" w14:textId="5BF259F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Hajdú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79DDC" w14:textId="6F113E5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 tér</w:t>
            </w:r>
          </w:p>
        </w:tc>
      </w:tr>
      <w:tr w:rsidR="6EA8870A" w:rsidRPr="00801CE9" w14:paraId="243454D5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FBD1A" w14:textId="407898BE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AA4C8" w14:textId="4C55D30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Hajdú utca 18-24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0D90E" w14:textId="637ABB2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661CCDF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AA544" w14:textId="74C53CD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816ADB" w14:textId="4440F04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Hun utca 1-15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3C3ACF" w14:textId="7AAC585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1DF337A8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46F06" w14:textId="343D438E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B7363" w14:textId="7712DB9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Hun utca 1-15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5AAD9" w14:textId="5FEB2DB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439601E8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5427B" w14:textId="4FB6A9E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A7A0F" w14:textId="369A905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Jakab József utca 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C66A2" w14:textId="5702D7A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5A084E0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A99D2" w14:textId="078A181A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39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7279C" w14:textId="1F5CC72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Jakab József utca 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983E7" w14:textId="46D8DA1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086515D1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99CBB" w14:textId="795D9EC2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EB7AB" w14:textId="1692E74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Jász utca 116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60AFD" w14:textId="08683D1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7DE59A55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8971D" w14:textId="7A0C015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31497" w14:textId="6062F14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Jászai Mari tér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598BF" w14:textId="7AEFB6B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008C84FA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EFD8A" w14:textId="4D0B9EA7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B82D2" w14:textId="2B64708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József Attila tér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021F9" w14:textId="3E0CA76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115936E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F8D59" w14:textId="222EE9A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FC257" w14:textId="02C165D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Karikás Frigyes utca 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26579" w14:textId="44715CF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4211476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EA2D0" w14:textId="1F6EB433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42F2C" w14:textId="0CA5CC4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Karikás Frigyes utca 2-4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93E7D" w14:textId="2C37A15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31BE7D06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496F2" w14:textId="53731672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B942B" w14:textId="392B321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Karikás Frigyes utca 4-6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59271" w14:textId="69523AF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7A128DF5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439DD" w14:textId="30BEAB0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4B793" w14:textId="1CB923E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Kámfor utca 15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3A44E" w14:textId="5E777DA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fitnesztér</w:t>
            </w:r>
          </w:p>
        </w:tc>
      </w:tr>
      <w:tr w:rsidR="6EA8870A" w:rsidRPr="00801CE9" w14:paraId="5A9E8424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46658" w14:textId="40911B2E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280FD" w14:textId="2BC70E5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Kámfor utca 13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5BCB7" w14:textId="47F60DA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15A445EF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5D58B" w14:textId="113A4FD1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12025" w14:textId="66D258E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Kárász utca 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10154" w14:textId="21BD692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4B3C9720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40103" w14:textId="3D114301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49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C67D9" w14:textId="7934837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Kárpát utca 60-Duna Terasz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232F6" w14:textId="2E011CD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065B9DA0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1B494" w14:textId="711B510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CC9A4" w14:textId="5419953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Kárpát utca 48 - Duna Terasz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2797B" w14:textId="55C94DF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076F4397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CCE81" w14:textId="09D366AE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7D192" w14:textId="01B0ADB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Kárpát utca 38-42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30E75" w14:textId="501AEAD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179AF5A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2C489" w14:textId="126054E7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E6A7C" w14:textId="1FEB477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Kárpt utca 44-DunaTerasz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3358F" w14:textId="0D35545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21A0E0D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9E2BF" w14:textId="6BCD17B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1470C" w14:textId="43392D0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Kárpát utca 35-37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14BA6" w14:textId="441B9A7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24940C52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79563" w14:textId="72FC149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74EBE" w14:textId="7775738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Kassák Lajos utca 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F5A1" w14:textId="5BB1E48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77CB0211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83CA0" w14:textId="1E2C23BE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6AC26" w14:textId="371DE0A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Kassák Lajos utca 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E830F" w14:textId="487E0D9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58415FF6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4EE81" w14:textId="6960BB1B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F0E6A" w14:textId="3336C64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Kassák Lajos utca 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F8F05" w14:textId="612495E8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16F1679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7AADB" w14:textId="116032D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817D4" w14:textId="1520780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Kubala terasz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1194C" w14:textId="6106B13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0B0F1199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705C3" w14:textId="5F387B6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6A7A3" w14:textId="140A2FA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Lehel utca 22 mellett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3D872" w14:textId="2C84422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1D7C4492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76DA1" w14:textId="0A777D94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59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6ADAA" w14:textId="7B6FD1D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Lehel utca 22-24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9F89B" w14:textId="67AF052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11844116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2B44A" w14:textId="4D2F8B2A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87435" w14:textId="0AE2310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Lehel utca 22-24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899C9" w14:textId="13622D2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7795D2FF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80FFA" w14:textId="28B059A1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FEE154" w14:textId="39AEFBB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Marina sétány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61D988" w14:textId="0E038F0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76C872A0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9A419" w14:textId="07914908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4330E" w14:textId="7E91A8B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Marina sétány Úszódaru utca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82CF2" w14:textId="1C2EE11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553D852B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B59D5" w14:textId="1C1A4C90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98997" w14:textId="0A32590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Marina sétány Turóc utca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41FC9" w14:textId="3C9D3B8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60A4FA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1D14B" w14:textId="7292B747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DC283" w14:textId="0B325EB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Népfürdő utca 15/f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63D08" w14:textId="3132E9F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61225EFF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A7521" w14:textId="447AF198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676B2" w14:textId="1BACBE5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Népfürdő utca 17/f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51960" w14:textId="487BC92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023C26CE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3974B" w14:textId="0355971B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12890" w14:textId="2B62892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Népfürdő utca 17/f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7DA0D" w14:textId="1C6EF8A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3E5088B7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3BE39" w14:textId="3AC94D8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833DC" w14:textId="4F4BA8E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Népfürdő utca 19/f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CA7EF" w14:textId="569C8E7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7C4CC680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626E4" w14:textId="118250D0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A58DC" w14:textId="4E346CC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Népfürdő utca 21/f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FA7B7" w14:textId="0C95F07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38BC3BFA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B6E3E" w14:textId="1AC4ED21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69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FEDAD" w14:textId="5DB885A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Országbíró utca 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C428D" w14:textId="1D210AE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fitnesztér</w:t>
            </w:r>
          </w:p>
        </w:tc>
      </w:tr>
      <w:tr w:rsidR="6EA8870A" w:rsidRPr="00801CE9" w14:paraId="0522D892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D4F27" w14:textId="457EFAEB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62516" w14:textId="18C449A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Pap Károly utca 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6B0A2" w14:textId="138201C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labdapálya</w:t>
            </w:r>
          </w:p>
        </w:tc>
      </w:tr>
      <w:tr w:rsidR="6EA8870A" w:rsidRPr="00801CE9" w14:paraId="7DA348A6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63274" w14:textId="5D2184D7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7F510" w14:textId="1F96EDE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Paszomány utca 1-9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3C241" w14:textId="097A474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AB1456B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1F4CF" w14:textId="59B4EA33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25F90" w14:textId="7F8FFD2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Pattyantyús utca 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8B1EB" w14:textId="518B188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72DF8D8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BB598" w14:textId="747A6481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26E4E" w14:textId="280EE030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Párkány u  39-41/ Vizafogó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F75A6" w14:textId="4D9F2E30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2A9FFEDB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52A5B" w14:textId="42DB187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BB1E4" w14:textId="52C21CE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Párkány u  39-41/ Vizafogó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8BC5E" w14:textId="29A2B3F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fitnesztér</w:t>
            </w:r>
          </w:p>
        </w:tc>
      </w:tr>
      <w:tr w:rsidR="6EA8870A" w:rsidRPr="00801CE9" w14:paraId="74B84D7E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F2111" w14:textId="5F630453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7F99E" w14:textId="0E1FB24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Petneházy utca 92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D9AC6" w14:textId="028D942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2B25A13E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34096" w14:textId="6F7E33E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DCE63" w14:textId="13C470B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Pozsonyi út 65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531D5" w14:textId="53E692D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1F60AB52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31D39" w14:textId="71DBA69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4DD82" w14:textId="78AF4C8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Rokolya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57B7F" w14:textId="6CE4B49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 tér</w:t>
            </w:r>
          </w:p>
        </w:tc>
      </w:tr>
      <w:tr w:rsidR="6EA8870A" w:rsidRPr="00801CE9" w14:paraId="76D1AFFC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54EE9" w14:textId="191ADE04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1B583" w14:textId="164626C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Rokolya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43684" w14:textId="4A6C01E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4623EDDE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C76ED" w14:textId="2F2329C6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79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64DFB" w14:textId="2FEDB47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Róbert Károly körút 14.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F30F2" w14:textId="0C4FBBA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labdapálya</w:t>
            </w:r>
          </w:p>
        </w:tc>
      </w:tr>
      <w:tr w:rsidR="6EA8870A" w:rsidRPr="00801CE9" w14:paraId="4DEAA3F9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F7B16" w14:textId="3D96EEE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B8E6F" w14:textId="452549E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Róbert Károly körút 20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249BA" w14:textId="402607A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49A6E674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15F9A" w14:textId="6FF28767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88D86E" w14:textId="5CD60BE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Róbert Károly körút 22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A7FE2B" w14:textId="341CEA9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fitnesztér</w:t>
            </w:r>
          </w:p>
        </w:tc>
      </w:tr>
      <w:tr w:rsidR="6EA8870A" w:rsidRPr="00801CE9" w14:paraId="1201612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D2BFF" w14:textId="3B3F43B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DD648" w14:textId="462FE14C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Röppentyű köz 2/Gömb u 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223FE" w14:textId="6F2C7E7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741CD178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9E36B" w14:textId="4A663F1F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51CCC" w14:textId="5063DC1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Röppentyű utca 5-7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020C7" w14:textId="44A702B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60122A04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BAD61" w14:textId="3E2D65C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7AB99" w14:textId="0E1C61C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Ruttkai Éva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02315" w14:textId="09157A5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4E03F1BC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33380" w14:textId="7A323C3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8C96A" w14:textId="57AA412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Szováta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1BA32" w14:textId="47BCD89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519D7539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E96A1" w14:textId="0F5CE166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6598E" w14:textId="066EB0E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Szent Lászlót út 115-117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1EB99" w14:textId="21D11AA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7F2E9DF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31025" w14:textId="1247A95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ABB52" w14:textId="0075647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Szent Lászlót út 127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2E3FA" w14:textId="57A96F3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7794A564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F4E09" w14:textId="4FA92B87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D591D" w14:textId="1679850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Szobor utca 9-11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180E8" w14:textId="5AC46D3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55FF2AA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B9189" w14:textId="7253FBF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89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9B10F" w14:textId="77CFD33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Szobor utca 9-11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7403B" w14:textId="2B5DBB8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22E786EB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5CA6" w14:textId="7D825EF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207D8" w14:textId="4F8DA9B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Tahi utca 5-11 Lomb utca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1F0FF" w14:textId="3CDFC78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09A02449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6227B" w14:textId="74D1360B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B613E" w14:textId="50417F9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Tahi utca 34-38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8718A" w14:textId="75D7F1B8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12E45E4A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22CEE" w14:textId="15C01CE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AD7F3" w14:textId="4A7CB7A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Tahi utca 28-32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C1815" w14:textId="08D7763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fitnesztér</w:t>
            </w:r>
          </w:p>
        </w:tc>
      </w:tr>
      <w:tr w:rsidR="6EA8870A" w:rsidRPr="00801CE9" w14:paraId="22273A54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35CCA" w14:textId="6E0F6455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C14E3" w14:textId="64BCD1C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Tahi utca 44-46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78AA8" w14:textId="6779247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319B914C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3C958" w14:textId="68882F8A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D2805" w14:textId="211E777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Tahi utca 17-25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8143A" w14:textId="3B5677C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64845E8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F2B4B" w14:textId="66483C67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7CAAA" w14:textId="725EE388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Tahi utca 27-47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FAD19" w14:textId="6BB5BFC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267A3F97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2B4EE" w14:textId="05A398A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DE9DC" w14:textId="79F5C51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Thurzó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5E996" w14:textId="27356DA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pihenőpark </w:t>
            </w:r>
          </w:p>
        </w:tc>
      </w:tr>
      <w:tr w:rsidR="6EA8870A" w:rsidRPr="00801CE9" w14:paraId="376360B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C449B" w14:textId="2BCA701C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FDB94" w14:textId="312CFD5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Thurzó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BE7FD" w14:textId="164AE91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pihenőpark </w:t>
            </w:r>
          </w:p>
        </w:tc>
      </w:tr>
      <w:tr w:rsidR="6EA8870A" w:rsidRPr="00801CE9" w14:paraId="5AA487AA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37DDC" w14:textId="5F7729C2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2FFC9" w14:textId="70438B4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Tüzér utca  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534BD" w14:textId="225E411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226FD1AC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A70B8" w14:textId="357F6D9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99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2DA7C" w14:textId="69A1189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Tüzér utca 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D1904" w14:textId="7613B583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labdapálya</w:t>
            </w:r>
          </w:p>
        </w:tc>
      </w:tr>
      <w:tr w:rsidR="6EA8870A" w:rsidRPr="00801CE9" w14:paraId="6DFDFC8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9C811" w14:textId="7E0A8F63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D33AA" w14:textId="31E77502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Tüzér utca 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CCF17" w14:textId="77CAD56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7CE0515D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E3B2E" w14:textId="1C52C1CF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7D315" w14:textId="4FC020A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Tüzér utca 31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6A6C4" w14:textId="6652583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55238990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4C265" w14:textId="2FBD4E0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C9F11" w14:textId="37E39F64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Újpesti rakpart 34-36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8D918" w14:textId="6C64E45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0B3DB866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A6589" w14:textId="45488F0A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5FE50" w14:textId="20D2573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Üteg utca 37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0BC8A" w14:textId="6D480CF7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kutyafuttató</w:t>
            </w:r>
          </w:p>
        </w:tc>
      </w:tr>
      <w:tr w:rsidR="6EA8870A" w:rsidRPr="00801CE9" w14:paraId="47D54CDE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F8B39" w14:textId="489049F9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5C668" w14:textId="5B7212A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Visegrádi utca 93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67AA8" w14:textId="5D22D6A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1AF82E43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ED0EB" w14:textId="2F9D3698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6BABA" w14:textId="36F2B1CE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Visegrádi utca 95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9FB1F" w14:textId="03AF5C38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  <w:tr w:rsidR="6EA8870A" w:rsidRPr="00801CE9" w14:paraId="76764F48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DC3EA" w14:textId="783EEC54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23BB0" w14:textId="6EF5B905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Vizafogó sétány 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168C4" w14:textId="6FA4A91D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fitnesztér</w:t>
            </w:r>
          </w:p>
        </w:tc>
      </w:tr>
      <w:tr w:rsidR="6EA8870A" w:rsidRPr="00801CE9" w14:paraId="0164CCCC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F329A" w14:textId="38FC056D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AE88C" w14:textId="0CF6A64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Vizafogó sétány 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0FF89" w14:textId="3E8DDF6A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60B7F54B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F5C19" w14:textId="06D24C22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21A5E" w14:textId="189D9AD1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Vizafogó sétány 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A752F2" w14:textId="2D9E5CD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pihenőpark </w:t>
            </w:r>
          </w:p>
        </w:tc>
      </w:tr>
      <w:tr w:rsidR="6EA8870A" w:rsidRPr="00801CE9" w14:paraId="7285EA65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CDF75" w14:textId="6AAEC2D0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109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D9BAA" w14:textId="2790CBC6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 xml:space="preserve">Wein János park játszótér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80393" w14:textId="41431179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játszótér</w:t>
            </w:r>
          </w:p>
        </w:tc>
      </w:tr>
      <w:tr w:rsidR="6EA8870A" w:rsidRPr="00801CE9" w14:paraId="06FAC54C" w14:textId="77777777" w:rsidTr="6EA8870A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A598" w14:textId="368AB3F8" w:rsidR="6EA8870A" w:rsidRPr="00801CE9" w:rsidRDefault="6EA8870A" w:rsidP="6EA8870A">
            <w:pPr>
              <w:spacing w:after="0"/>
              <w:jc w:val="center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110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83327" w14:textId="40456E0F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Wein János park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F3D3B" w14:textId="760701BB" w:rsidR="6EA8870A" w:rsidRPr="00801CE9" w:rsidRDefault="6EA8870A" w:rsidP="6EA8870A">
            <w:pPr>
              <w:spacing w:after="0"/>
              <w:rPr>
                <w:rFonts w:ascii="Raleway" w:eastAsia="Times New Roman" w:hAnsi="Raleway" w:cs="Times New Roman"/>
                <w:sz w:val="24"/>
                <w:szCs w:val="24"/>
              </w:rPr>
            </w:pPr>
            <w:r w:rsidRPr="00801CE9">
              <w:rPr>
                <w:rFonts w:ascii="Raleway" w:eastAsia="Times New Roman" w:hAnsi="Raleway" w:cs="Times New Roman"/>
                <w:sz w:val="24"/>
                <w:szCs w:val="24"/>
              </w:rPr>
              <w:t>pihenőpark</w:t>
            </w:r>
          </w:p>
        </w:tc>
      </w:tr>
    </w:tbl>
    <w:p w14:paraId="23D71EDF" w14:textId="532B8913" w:rsidR="6EA8870A" w:rsidRPr="00801CE9" w:rsidRDefault="6EA8870A" w:rsidP="6EA8870A">
      <w:pPr>
        <w:rPr>
          <w:rFonts w:ascii="Raleway" w:hAnsi="Raleway"/>
          <w:sz w:val="24"/>
          <w:szCs w:val="24"/>
        </w:rPr>
      </w:pPr>
    </w:p>
    <w:p w14:paraId="0EF46CAC" w14:textId="77777777" w:rsidR="00801CE9" w:rsidRDefault="00801CE9" w:rsidP="6EA8870A">
      <w:pPr>
        <w:rPr>
          <w:rFonts w:ascii="Raleway" w:hAnsi="Raleway"/>
          <w:sz w:val="24"/>
          <w:szCs w:val="24"/>
        </w:rPr>
      </w:pPr>
    </w:p>
    <w:p w14:paraId="40819290" w14:textId="4DEBD16E" w:rsidR="334E7FCB" w:rsidRPr="00801CE9" w:rsidRDefault="334E7FCB" w:rsidP="6EA8870A">
      <w:pPr>
        <w:rPr>
          <w:rFonts w:ascii="Raleway" w:hAnsi="Raleway"/>
          <w:sz w:val="24"/>
          <w:szCs w:val="24"/>
        </w:rPr>
      </w:pPr>
      <w:r w:rsidRPr="00801CE9">
        <w:rPr>
          <w:rFonts w:ascii="Raleway" w:hAnsi="Raleway"/>
          <w:sz w:val="24"/>
          <w:szCs w:val="24"/>
        </w:rPr>
        <w:t xml:space="preserve">Szökőkutak </w:t>
      </w:r>
      <w:bookmarkStart w:id="1" w:name="_Hlk221790768"/>
      <w:r w:rsidRPr="00801CE9">
        <w:rPr>
          <w:rFonts w:ascii="Raleway" w:hAnsi="Raleway"/>
          <w:sz w:val="24"/>
          <w:szCs w:val="24"/>
        </w:rPr>
        <w:t>vízarchitektúrák</w:t>
      </w:r>
      <w:bookmarkEnd w:id="1"/>
      <w:r w:rsidRPr="00801CE9">
        <w:rPr>
          <w:rFonts w:ascii="Raleway" w:hAnsi="Raleway"/>
          <w:sz w:val="24"/>
          <w:szCs w:val="24"/>
        </w:rPr>
        <w:t>: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900"/>
        <w:gridCol w:w="2822"/>
        <w:gridCol w:w="2291"/>
      </w:tblGrid>
      <w:tr w:rsidR="6EA8870A" w:rsidRPr="00801CE9" w14:paraId="1CA5CD5F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FE0370" w14:textId="2D749367" w:rsidR="6EA8870A" w:rsidRPr="00801CE9" w:rsidRDefault="6EA8870A" w:rsidP="6EA8870A">
            <w:pPr>
              <w:spacing w:after="0"/>
              <w:rPr>
                <w:rFonts w:ascii="Raleway" w:eastAsia="Calibri" w:hAnsi="Raleway" w:cs="Calibri"/>
                <w:b/>
                <w:bCs/>
                <w:color w:val="000000" w:themeColor="text1"/>
                <w:sz w:val="24"/>
                <w:szCs w:val="24"/>
              </w:rPr>
            </w:pPr>
            <w:r w:rsidRPr="00801CE9">
              <w:rPr>
                <w:rFonts w:ascii="Raleway" w:eastAsia="Calibri" w:hAnsi="Raleway" w:cs="Calibri"/>
                <w:b/>
                <w:bCs/>
                <w:color w:val="000000" w:themeColor="text1"/>
                <w:sz w:val="24"/>
                <w:szCs w:val="24"/>
              </w:rPr>
              <w:t>Szökőkutak, vízarchitektúrák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539811" w14:textId="517478AF" w:rsidR="6EA8870A" w:rsidRPr="00801CE9" w:rsidRDefault="6EA8870A" w:rsidP="6EA8870A">
            <w:pPr>
              <w:spacing w:after="0"/>
              <w:rPr>
                <w:rFonts w:ascii="Raleway" w:eastAsia="Calibri" w:hAnsi="Raleway" w:cs="Calibri"/>
                <w:b/>
                <w:bCs/>
                <w:color w:val="000000" w:themeColor="text1"/>
                <w:sz w:val="24"/>
                <w:szCs w:val="24"/>
              </w:rPr>
            </w:pPr>
            <w:r w:rsidRPr="00801CE9">
              <w:rPr>
                <w:rFonts w:ascii="Raleway" w:eastAsia="Calibri" w:hAnsi="Raleway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1B873A" w14:textId="386144D2" w:rsidR="6EA8870A" w:rsidRPr="00801CE9" w:rsidRDefault="6EA8870A" w:rsidP="6EA8870A">
            <w:pPr>
              <w:spacing w:after="0"/>
              <w:rPr>
                <w:rFonts w:ascii="Raleway" w:eastAsia="Calibri" w:hAnsi="Raleway" w:cs="Calibri"/>
                <w:b/>
                <w:bCs/>
                <w:color w:val="000000" w:themeColor="text1"/>
                <w:sz w:val="24"/>
                <w:szCs w:val="24"/>
              </w:rPr>
            </w:pPr>
            <w:r w:rsidRPr="00801CE9">
              <w:rPr>
                <w:rFonts w:ascii="Raleway" w:eastAsia="Calibri" w:hAnsi="Raleway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EA8870A" w:rsidRPr="00801CE9" w14:paraId="488C38C2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9F7EF1" w14:textId="5BDDF736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29E07" w14:textId="4E81FA31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 xml:space="preserve">Fiastyúk park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12444C" w14:textId="10CF876A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nyílt vízmedence</w:t>
            </w:r>
          </w:p>
        </w:tc>
      </w:tr>
      <w:tr w:rsidR="6EA8870A" w:rsidRPr="00801CE9" w14:paraId="015FA44A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64D35C" w14:textId="5CD82897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36F4A3" w14:textId="2BE1BBE9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Gyöngyösi sétány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D1A707" w14:textId="2D3FDCE4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nyílt vízmedence</w:t>
            </w:r>
          </w:p>
        </w:tc>
      </w:tr>
      <w:tr w:rsidR="6EA8870A" w:rsidRPr="00801CE9" w14:paraId="5C8D00C7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481122" w14:textId="47541BF5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479E5" w14:textId="76CD7FC0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 xml:space="preserve">Tomori köz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254B02" w14:textId="28F8EDEC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nyílt vízmedence</w:t>
            </w:r>
          </w:p>
        </w:tc>
      </w:tr>
      <w:tr w:rsidR="6EA8870A" w:rsidRPr="00801CE9" w14:paraId="31DE7AD1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0662AF" w14:textId="01959EA7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8F2781" w14:textId="31A92685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Kis-Béke 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FDD016" w14:textId="432F9068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nyílt vízmedence</w:t>
            </w:r>
          </w:p>
        </w:tc>
      </w:tr>
      <w:tr w:rsidR="6EA8870A" w:rsidRPr="00801CE9" w14:paraId="148E9082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1E2E46" w14:textId="7B2DDD63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919BC2" w14:textId="2C2752E5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Gyermek 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898052" w14:textId="4A967FD2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nyílt vízmedence</w:t>
            </w:r>
          </w:p>
        </w:tc>
      </w:tr>
      <w:tr w:rsidR="6EA8870A" w:rsidRPr="00801CE9" w14:paraId="63509701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4270CB" w14:textId="38A3A41D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F814A5" w14:textId="35EB84AA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Dagály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D6778A" w14:textId="791168D0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nyílt vízmedence</w:t>
            </w:r>
          </w:p>
        </w:tc>
      </w:tr>
      <w:tr w:rsidR="6EA8870A" w:rsidRPr="00801CE9" w14:paraId="082E768B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6AABD" w14:textId="01E11AEF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7010D0" w14:textId="28D160E0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Debrecen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932C08" w14:textId="6C5491C5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nyílt vízmedence</w:t>
            </w:r>
          </w:p>
        </w:tc>
      </w:tr>
      <w:tr w:rsidR="6EA8870A" w:rsidRPr="00801CE9" w14:paraId="4EC3DDCC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85B22" w14:textId="1AFEB0D5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1D582C" w14:textId="2E9A79E2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 xml:space="preserve">Pattantyús utca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360953" w14:textId="106A6C0E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nyílt vízmedence</w:t>
            </w:r>
          </w:p>
        </w:tc>
      </w:tr>
      <w:tr w:rsidR="6EA8870A" w:rsidRPr="00801CE9" w14:paraId="7A981DE8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CCDD8" w14:textId="280C7916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03AD72" w14:textId="7F75A578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József Attila 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93E5C6" w14:textId="4432F586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süllyeszett vízmedence</w:t>
            </w:r>
          </w:p>
        </w:tc>
      </w:tr>
      <w:tr w:rsidR="6EA8870A" w:rsidRPr="00801CE9" w14:paraId="3EAADE22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7F2FEF" w14:textId="0FF4197C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C4BA4D" w14:textId="364456F1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Róbert Károly 20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BD37A5" w14:textId="4B9A3285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süllyeszett vízmedence</w:t>
            </w:r>
          </w:p>
        </w:tc>
      </w:tr>
      <w:tr w:rsidR="6EA8870A" w:rsidRPr="00801CE9" w14:paraId="48E9EE07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6E6893" w14:textId="6089B806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50D986" w14:textId="60D53E0B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 xml:space="preserve">Országbíró sétány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6338E7" w14:textId="65BC3E4A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süllyeszett vízmedence</w:t>
            </w:r>
          </w:p>
        </w:tc>
      </w:tr>
      <w:tr w:rsidR="6EA8870A" w:rsidRPr="00801CE9" w14:paraId="5A567560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4A5E96" w14:textId="3808E3D6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7E847" w14:textId="36E67193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Dráva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BEF977" w14:textId="2105C1F6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süllyeszett vízmedence</w:t>
            </w:r>
          </w:p>
        </w:tc>
      </w:tr>
      <w:tr w:rsidR="6EA8870A" w:rsidRPr="00801CE9" w14:paraId="0E82499A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9EE7A9" w14:textId="77135F5F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EAEB9" w14:textId="5D972B4E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Duna Terasz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5D83D2" w14:textId="4AB8B9AE" w:rsidR="6EA8870A" w:rsidRPr="00801CE9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páraszökőkút</w:t>
            </w:r>
          </w:p>
        </w:tc>
      </w:tr>
      <w:tr w:rsidR="6EA8870A" w:rsidRPr="00801CE9" w14:paraId="482C9B98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6368C" w14:textId="0059DD10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D3D432" w14:textId="78A0D038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 xml:space="preserve">Népfürdő u 17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6DB70D" w14:textId="52FEF2E2" w:rsidR="6EA8870A" w:rsidRPr="00801CE9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páraszökőkút</w:t>
            </w:r>
          </w:p>
        </w:tc>
      </w:tr>
      <w:tr w:rsidR="6EA8870A" w:rsidRPr="00801CE9" w14:paraId="7FC7D954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DA918" w14:textId="046E5DAB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457AC" w14:textId="639D0720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Papp László 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39A6E" w14:textId="60134420" w:rsidR="6EA8870A" w:rsidRPr="00801CE9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páraszökőkút</w:t>
            </w:r>
          </w:p>
        </w:tc>
      </w:tr>
      <w:tr w:rsidR="6EA8870A" w:rsidRPr="00801CE9" w14:paraId="4C6405D9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8DD0B7" w14:textId="2B0F74AB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499A0B" w14:textId="4CEE89FE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Esküvő köz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ADFE56" w14:textId="73C4571D" w:rsidR="6EA8870A" w:rsidRPr="00801CE9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páraszökőkút</w:t>
            </w:r>
          </w:p>
        </w:tc>
      </w:tr>
      <w:tr w:rsidR="6EA8870A" w:rsidRPr="00801CE9" w14:paraId="37E715DB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BCCE0" w14:textId="027E7AF8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663B78" w14:textId="060209EC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Lehel utca 22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B49F7" w14:textId="45FD8A94" w:rsidR="6EA8870A" w:rsidRPr="00801CE9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páraszökőkút</w:t>
            </w:r>
          </w:p>
        </w:tc>
      </w:tr>
      <w:tr w:rsidR="6EA8870A" w:rsidRPr="00801CE9" w14:paraId="24B0B06E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A5E44F" w14:textId="13640ED2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12DD01" w14:textId="0BDFF8A8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Thurzó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BD83E" w14:textId="408DAB7E" w:rsidR="6EA8870A" w:rsidRPr="00801CE9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páraszökőkút</w:t>
            </w:r>
          </w:p>
        </w:tc>
      </w:tr>
      <w:tr w:rsidR="6EA8870A" w:rsidRPr="00801CE9" w14:paraId="28B66868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4D6A47" w14:textId="66BB4C1C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8E55E7" w14:textId="732BF7E3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Rokolya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ED0BFB" w14:textId="06F5EA10" w:rsidR="6EA8870A" w:rsidRPr="00801CE9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páraszökőkút</w:t>
            </w:r>
          </w:p>
        </w:tc>
      </w:tr>
      <w:tr w:rsidR="6EA8870A" w:rsidRPr="00532588" w14:paraId="102A8B98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9F50173" w14:textId="6FCE458F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EED406F" w14:textId="0F8F1F28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Debrecen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D45E54" w14:textId="480C0F15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411CB4CB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5DC68D" w14:textId="52D06622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1B5177" w14:textId="25F65063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Rokolya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A37700" w14:textId="7C21D6EE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6568D897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648838" w14:textId="0D901407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8F54DD" w14:textId="3E0F2577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Rokolya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273C5F" w14:textId="51628AB6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702109D7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8ACBBD" w14:textId="2DD3A33F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F000620" w14:textId="523CE1E0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Rokolya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8BA2F7" w14:textId="08D8CE9A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09BEA602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463309F" w14:textId="789ACB28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AFD78B" w14:textId="720C1CF2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Kárász u 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F9CC020" w14:textId="7D434F64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0D66DAE2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BDA938" w14:textId="15BCA8F1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49F1B89" w14:textId="5E490130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Hollán Ernő utca 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FDA357" w14:textId="17AEF3D2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2CC7645A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533468" w14:textId="0AD02090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7CCAF6" w14:textId="0C0FE84C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Gyöngyösi sétány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76136AE" w14:textId="162248F9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75748214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C8E5C3F" w14:textId="684CFD5E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674E7D" w14:textId="463B68FF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Gyöngyösi sétány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390876" w14:textId="54E27353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1CA45E38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8A4CD88" w14:textId="21E7BBAB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FFCB48" w14:textId="4A4D1175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Futár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E0BD7F" w14:textId="5997A7A8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077E1FC1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B0BAD5" w14:textId="7DF0041B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29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D71353" w14:textId="40E01B60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 xml:space="preserve">Országbíró sétány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F91C55" w14:textId="037372DF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51100455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F88C14" w14:textId="0FFA0670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D97A50" w14:textId="0D8517D2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Béke 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9960C1" w14:textId="4FECAE8F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2B90557C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1C8646" w14:textId="19BEFD15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BB5664" w14:textId="796E4937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Kassák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FB5E7C" w14:textId="5D53B5F7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801CE9" w14:paraId="36AC0AD8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BBC0FF3" w14:textId="7357E7AA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FC6549" w14:textId="0CBE5284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Ruttkai Éva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0FC07C4" w14:textId="04E8F05D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0D122914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76D6A6" w14:textId="30BD17D1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B614E74" w14:textId="7FF85EFB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Vizafogó sétány 2 játszótér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B30B50" w14:textId="4EC7E375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194257B4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7C3D97" w14:textId="52045FA0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C8E054" w14:textId="118FD87A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Dráva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B2DC015" w14:textId="40F5E520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55959AF1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00195B" w14:textId="2B47F1EA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6190D7" w14:textId="6D5F14CE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Bulcsú park játszózér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142681" w14:textId="7544239B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7BA0B87F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1EA37B" w14:textId="78F12041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21E18B" w14:textId="73888915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Gyermek 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99D5CB" w14:textId="54BD8607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545B12A4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E21FF1" w14:textId="2DD8B301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24CA55" w14:textId="66E8315C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Kubala László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7DFE91" w14:textId="6D6FEC20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4D9A1812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8B20021" w14:textId="52334267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D806AD" w14:textId="58BF7C10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Bulcsú park villamosmegálló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50B091" w14:textId="350D16C5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0DEAE016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F604175" w14:textId="5FB89F21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39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11E5E4" w14:textId="5BEF36B2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RAM - játszótér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F8C6A6" w14:textId="7B3F518F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532588" w14:paraId="34ADE457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1AF70E" w14:textId="518D2A4C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40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3F0F53" w14:textId="559F82FB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Futár utca 18 Iskola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0A5ABBC" w14:textId="027B1ACD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801CE9" w14:paraId="38DD934D" w14:textId="77777777" w:rsidTr="6EA8870A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94D0F5" w14:textId="21AE9DE8" w:rsidR="6EA8870A" w:rsidRPr="00532588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41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BA5020" w14:textId="730FB729" w:rsidR="6EA8870A" w:rsidRPr="00532588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sz w:val="24"/>
                <w:szCs w:val="24"/>
              </w:rPr>
              <w:t>Hajdú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8845DB" w14:textId="28815022" w:rsidR="6EA8870A" w:rsidRPr="00532588" w:rsidRDefault="002B25E1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532588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párakapu</w:t>
            </w:r>
          </w:p>
        </w:tc>
      </w:tr>
      <w:tr w:rsidR="6EA8870A" w:rsidRPr="00801CE9" w14:paraId="32EA5AA7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8DC9917" w14:textId="7E07F51F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084AF3" w14:textId="08029522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Hollán Ernő utca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93C426" w14:textId="1C16BF1A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csobogó</w:t>
            </w:r>
          </w:p>
        </w:tc>
      </w:tr>
      <w:tr w:rsidR="6EA8870A" w:rsidRPr="00801CE9" w14:paraId="78F015FD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6D80DE" w14:textId="402DAE22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1132C6" w14:textId="7288E27B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Ditrói Mór utca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59861B" w14:textId="49033EA5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csobogó</w:t>
            </w:r>
          </w:p>
        </w:tc>
      </w:tr>
      <w:tr w:rsidR="6EA8870A" w:rsidRPr="00801CE9" w14:paraId="6795DFC1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86EFEB" w14:textId="73B7F1A0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E0D37C" w14:textId="5B1E72FF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Ohota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F49FA" w14:textId="5B81E184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csobogó</w:t>
            </w:r>
          </w:p>
        </w:tc>
      </w:tr>
      <w:tr w:rsidR="6EA8870A" w:rsidRPr="00801CE9" w14:paraId="64873C0C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ED267D" w14:textId="5EFA76EC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3F05C4" w14:textId="2D588168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Gidófalvy L u 1 előtt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B832E" w14:textId="60A9EC23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csobogó</w:t>
            </w:r>
          </w:p>
        </w:tc>
      </w:tr>
      <w:tr w:rsidR="6EA8870A" w:rsidRPr="00801CE9" w14:paraId="15ACC451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1ACFA3" w14:textId="5A68063C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9EC84" w14:textId="10C4DF66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Garcia Marquez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A30003" w14:textId="1371999E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csobogó</w:t>
            </w:r>
          </w:p>
        </w:tc>
      </w:tr>
      <w:tr w:rsidR="6EA8870A" w:rsidRPr="00801CE9" w14:paraId="030AB564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A1DBA" w14:textId="28F62029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80BF27" w14:textId="2723296A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Thurzó park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841C4" w14:textId="0EBF18CA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csobogó</w:t>
            </w:r>
          </w:p>
        </w:tc>
      </w:tr>
      <w:tr w:rsidR="6EA8870A" w:rsidRPr="00801CE9" w14:paraId="6B349603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127EF1" w14:textId="65FA020D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958C64" w14:textId="13BE744F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Wahrmann Mór köz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33B32C" w14:textId="6364E136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vízfilm díszkő</w:t>
            </w:r>
          </w:p>
        </w:tc>
      </w:tr>
      <w:tr w:rsidR="6EA8870A" w:rsidRPr="00801CE9" w14:paraId="1BC7868B" w14:textId="77777777" w:rsidTr="6EA8870A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0E2F8C" w14:textId="646E89D1" w:rsidR="6EA8870A" w:rsidRPr="00801CE9" w:rsidRDefault="6EA8870A" w:rsidP="6EA8870A">
            <w:pPr>
              <w:spacing w:after="0"/>
              <w:jc w:val="center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49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A1E569" w14:textId="516F8894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Papp László tér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4654A8" w14:textId="138D56FA" w:rsidR="6EA8870A" w:rsidRPr="00801CE9" w:rsidRDefault="6EA8870A" w:rsidP="6EA8870A">
            <w:pPr>
              <w:spacing w:after="0"/>
              <w:rPr>
                <w:rFonts w:ascii="Raleway" w:eastAsia="Arial" w:hAnsi="Raleway" w:cs="Arial"/>
                <w:sz w:val="24"/>
                <w:szCs w:val="24"/>
              </w:rPr>
            </w:pPr>
            <w:r w:rsidRPr="00801CE9">
              <w:rPr>
                <w:rFonts w:ascii="Raleway" w:eastAsia="Arial" w:hAnsi="Raleway" w:cs="Arial"/>
                <w:sz w:val="24"/>
                <w:szCs w:val="24"/>
              </w:rPr>
              <w:t>vízfilm díszkő</w:t>
            </w:r>
          </w:p>
        </w:tc>
      </w:tr>
    </w:tbl>
    <w:p w14:paraId="0C9EA7C3" w14:textId="43681CA8" w:rsidR="6EA8870A" w:rsidRPr="00801CE9" w:rsidRDefault="6EA8870A">
      <w:pPr>
        <w:rPr>
          <w:rFonts w:ascii="Raleway" w:hAnsi="Raleway"/>
          <w:sz w:val="24"/>
          <w:szCs w:val="24"/>
        </w:rPr>
      </w:pPr>
    </w:p>
    <w:p w14:paraId="040D48CF" w14:textId="32F28035" w:rsidR="6EA8870A" w:rsidRPr="00801CE9" w:rsidRDefault="6EA8870A">
      <w:pPr>
        <w:rPr>
          <w:rFonts w:ascii="Raleway" w:hAnsi="Raleway"/>
          <w:sz w:val="24"/>
          <w:szCs w:val="24"/>
        </w:rPr>
      </w:pPr>
    </w:p>
    <w:sectPr w:rsidR="6EA8870A" w:rsidRPr="00801C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F66FA" w14:textId="77777777" w:rsidR="00C91AC4" w:rsidRDefault="00C91AC4" w:rsidP="00C91AC4">
      <w:pPr>
        <w:spacing w:after="0" w:line="240" w:lineRule="auto"/>
      </w:pPr>
      <w:r>
        <w:separator/>
      </w:r>
    </w:p>
  </w:endnote>
  <w:endnote w:type="continuationSeparator" w:id="0">
    <w:p w14:paraId="2EADA0F0" w14:textId="77777777" w:rsidR="00C91AC4" w:rsidRDefault="00C91AC4" w:rsidP="00C9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562183"/>
      <w:docPartObj>
        <w:docPartGallery w:val="Page Numbers (Bottom of Page)"/>
        <w:docPartUnique/>
      </w:docPartObj>
    </w:sdtPr>
    <w:sdtEndPr/>
    <w:sdtContent>
      <w:p w14:paraId="13C6F818" w14:textId="512831DC" w:rsidR="00C91AC4" w:rsidRDefault="00C91AC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0CB">
          <w:rPr>
            <w:noProof/>
          </w:rPr>
          <w:t>1</w:t>
        </w:r>
        <w:r>
          <w:fldChar w:fldCharType="end"/>
        </w:r>
      </w:p>
    </w:sdtContent>
  </w:sdt>
  <w:p w14:paraId="23EDADCC" w14:textId="77777777" w:rsidR="00C91AC4" w:rsidRDefault="00C91A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F93A2" w14:textId="77777777" w:rsidR="00C91AC4" w:rsidRDefault="00C91AC4" w:rsidP="00C91AC4">
      <w:pPr>
        <w:spacing w:after="0" w:line="240" w:lineRule="auto"/>
      </w:pPr>
      <w:r>
        <w:separator/>
      </w:r>
    </w:p>
  </w:footnote>
  <w:footnote w:type="continuationSeparator" w:id="0">
    <w:p w14:paraId="3ED4CCB0" w14:textId="77777777" w:rsidR="00C91AC4" w:rsidRDefault="00C91AC4" w:rsidP="00C91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10"/>
    <w:rsid w:val="000230CB"/>
    <w:rsid w:val="00062A82"/>
    <w:rsid w:val="000F7A31"/>
    <w:rsid w:val="0010746E"/>
    <w:rsid w:val="0015732C"/>
    <w:rsid w:val="001836A7"/>
    <w:rsid w:val="002B25E1"/>
    <w:rsid w:val="002F5841"/>
    <w:rsid w:val="00462310"/>
    <w:rsid w:val="00475339"/>
    <w:rsid w:val="00532588"/>
    <w:rsid w:val="00567265"/>
    <w:rsid w:val="005877E8"/>
    <w:rsid w:val="006F28CF"/>
    <w:rsid w:val="00801CE9"/>
    <w:rsid w:val="00810C0B"/>
    <w:rsid w:val="009964E3"/>
    <w:rsid w:val="009B544C"/>
    <w:rsid w:val="00AC68D5"/>
    <w:rsid w:val="00BC61DB"/>
    <w:rsid w:val="00C51910"/>
    <w:rsid w:val="00C91AC4"/>
    <w:rsid w:val="00CB23E7"/>
    <w:rsid w:val="00CC3DE1"/>
    <w:rsid w:val="00D07297"/>
    <w:rsid w:val="00D833EC"/>
    <w:rsid w:val="00DC6DB8"/>
    <w:rsid w:val="00E00BC1"/>
    <w:rsid w:val="00F07CAC"/>
    <w:rsid w:val="00F567F6"/>
    <w:rsid w:val="00FA5411"/>
    <w:rsid w:val="00FD08F0"/>
    <w:rsid w:val="14D8037F"/>
    <w:rsid w:val="1DE29DC4"/>
    <w:rsid w:val="32DF2B90"/>
    <w:rsid w:val="334E7FCB"/>
    <w:rsid w:val="37ED6764"/>
    <w:rsid w:val="3C5EED86"/>
    <w:rsid w:val="44EE3DCF"/>
    <w:rsid w:val="5A0960CD"/>
    <w:rsid w:val="6CF73311"/>
    <w:rsid w:val="6EA8870A"/>
    <w:rsid w:val="77827FC7"/>
    <w:rsid w:val="78A1B445"/>
    <w:rsid w:val="7B08F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713B"/>
  <w15:chartTrackingRefBased/>
  <w15:docId w15:val="{470364F9-E22B-4C5B-A81D-8A029065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DC6DB8"/>
    <w:pPr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C9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1AC4"/>
  </w:style>
  <w:style w:type="paragraph" w:styleId="llb">
    <w:name w:val="footer"/>
    <w:basedOn w:val="Norml"/>
    <w:link w:val="llbChar"/>
    <w:uiPriority w:val="99"/>
    <w:unhideWhenUsed/>
    <w:rsid w:val="00C9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0BEA72B37FFA4D894D1D7FB2AC0044" ma:contentTypeVersion="6" ma:contentTypeDescription="Új dokumentum létrehozása." ma:contentTypeScope="" ma:versionID="9d23fd232309c41456860dd1e5975050">
  <xsd:schema xmlns:xsd="http://www.w3.org/2001/XMLSchema" xmlns:xs="http://www.w3.org/2001/XMLSchema" xmlns:p="http://schemas.microsoft.com/office/2006/metadata/properties" xmlns:ns2="9369ceb4-cf39-43fd-8015-53c79f0c701e" xmlns:ns3="478dc74d-81c0-4041-982c-659aaadf97db" targetNamespace="http://schemas.microsoft.com/office/2006/metadata/properties" ma:root="true" ma:fieldsID="c8bb8e104aa9e2f5f9a5a86ce376cb55" ns2:_="" ns3:_="">
    <xsd:import namespace="9369ceb4-cf39-43fd-8015-53c79f0c701e"/>
    <xsd:import namespace="478dc74d-81c0-4041-982c-659aaadf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ceb4-cf39-43fd-8015-53c79f0c7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dc74d-81c0-4041-982c-659aaadf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2FDE4-1F94-41CD-96EB-F877EEA98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9ceb4-cf39-43fd-8015-53c79f0c701e"/>
    <ds:schemaRef ds:uri="478dc74d-81c0-4041-982c-659aaadf9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8DC8B-6349-44B3-9124-809615A04E93}">
  <ds:schemaRefs>
    <ds:schemaRef ds:uri="478dc74d-81c0-4041-982c-659aaadf97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369ceb4-cf39-43fd-8015-53c79f0c701e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CBB018-2F15-401A-84B0-BCB790C5E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Karácsonyi Magdolna</dc:creator>
  <cp:keywords/>
  <dc:description/>
  <cp:lastModifiedBy>Lőrincz Erika</cp:lastModifiedBy>
  <cp:revision>2</cp:revision>
  <dcterms:created xsi:type="dcterms:W3CDTF">2026-06-19T11:14:00Z</dcterms:created>
  <dcterms:modified xsi:type="dcterms:W3CDTF">2026-06-19T11:14:00Z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0x0101001F0BEA72B37FFA4D894D1D7FB2AC0044</vt:lpwstr>
  </property>
</Properties>
</file>